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2023年大事记</w:t>
      </w:r>
    </w:p>
    <w:p>
      <w:pPr>
        <w:rPr>
          <w:rFonts w:hint="eastAsia"/>
          <w:lang w:val="en-US" w:eastAsia="zh-CN"/>
        </w:rPr>
      </w:pPr>
    </w:p>
    <w:p>
      <w:pPr>
        <w:ind w:firstLine="420" w:firstLineChars="200"/>
        <w:rPr>
          <w:rFonts w:hint="default"/>
          <w:lang w:val="en-US" w:eastAsia="zh-CN"/>
        </w:rPr>
      </w:pPr>
      <w:r>
        <w:rPr>
          <w:rFonts w:hint="default"/>
          <w:lang w:val="en-US" w:eastAsia="zh-CN"/>
        </w:rPr>
        <w:t>为深入学习宣传贯彻党的二十大精神，立足“党政所需、妇女所急、妇联所能”，切实把党和政府的关怀和温暖送到困难妇女群众家庭，市妇联联动多方力量，联合市慈善总会、市政集团公司、市妇女儿童发展基金会开展2023年元旦春节慰问活动，向全市560名低保家庭、低收入家庭的妇女儿童，发放慰问金56万元。此外，省妇联也拨付5万元慰问我市困难妇女家庭、贫困基层妇干等。1月以来，市妇联领导分路带队分赴厦门各区，深入贫困妇女家庭开展走访慰问、送温暖活动，详细了解慰问对象生活情况和实际需要，并送上节日祝福和慰问资金与物资。</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学习贯彻党的二十大精神，贯彻落实习近平总书记关于儿童和儿童工作重要论述以及致中国儿童中心成立40周年贺信精神，帮助广大儿童度过一个安全、健康、祥和、温暖的假期，厦门市妇联积极响应上级妇联工作部署，从寒假伊始迅速精心组织“五送”活动，以实际行动做好儿童成长的引路人、儿童权益的守护人、儿童未来的筑梦人。</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进一步贯彻落实习近平总书记关于“坚决制止餐饮浪费行为”等一系列重要指示批示精神，践行党的二十大报告“在全社会弘扬勤俭节约精神”的重要要求，厦门市妇联结合元旦春节期间走访慰问、调研，面向妇女群众，做好加强防止餐饮浪费教育提醒工作，各级妇联组织发挥广大执委、巾帼志愿者、团体会员，特别是餐饮、旅游等行业女性的作用，依托巾帼文明岗、各级各类家长学校、妇女之家、儿童之家等阵地，立足职能做好示范，加强宣传教育，引导广大妇女和家庭珍惜来之不易的粮食，制止餐饮浪费，摒弃陈规陋习，在全社会形成崇尚勤俭养德，共筑美好生活梦想的时代新风尚。</w:t>
      </w:r>
      <w:r>
        <w:rPr>
          <w:rFonts w:hint="eastAsia"/>
          <w:lang w:val="en-US" w:eastAsia="zh-CN"/>
        </w:rPr>
        <w:t>1月19日，</w:t>
      </w:r>
      <w:r>
        <w:rPr>
          <w:rFonts w:hint="default"/>
          <w:lang w:val="en-US" w:eastAsia="zh-CN"/>
        </w:rPr>
        <w:t>值此新春佳节到来之际，厦门市妇联向妇女和家庭发出以下倡议：从我做起，从家庭做起，制止餐饮浪费，崇尚勤俭节约！</w:t>
      </w:r>
    </w:p>
    <w:p>
      <w:pPr>
        <w:rPr>
          <w:rFonts w:hint="default"/>
          <w:lang w:val="en-US" w:eastAsia="zh-CN"/>
        </w:rPr>
      </w:pPr>
      <w:r>
        <w:rPr>
          <w:rFonts w:hint="eastAsia"/>
          <w:lang w:val="en-US" w:eastAsia="zh-CN"/>
        </w:rPr>
        <w:t xml:space="preserve">  </w:t>
      </w:r>
    </w:p>
    <w:p>
      <w:pPr>
        <w:ind w:firstLine="420" w:firstLineChars="200"/>
        <w:rPr>
          <w:rFonts w:hint="default"/>
          <w:lang w:val="en-US" w:eastAsia="zh-CN"/>
        </w:rPr>
      </w:pPr>
      <w:r>
        <w:rPr>
          <w:rFonts w:hint="default"/>
          <w:lang w:val="en-US" w:eastAsia="zh-CN"/>
        </w:rPr>
        <w:t>1月13日上午，厦门市妇联召开2023年度市区妇联主席联席会暨年度工作综合调研和务虚会，围绕学习贯彻党的二十大精神，学习传达市委经济工作会议、市“两会”有关精神，研究部署年度重点工作。会上，各区妇联、市直机关妇工委、市妇联机关各部室汇报2022年工作亮点和2023年重点工作，市妇联领导班子成员对分管领域工作作点评。</w:t>
      </w:r>
    </w:p>
    <w:p>
      <w:pPr>
        <w:ind w:firstLine="420" w:firstLineChars="200"/>
        <w:rPr>
          <w:rFonts w:hint="default"/>
          <w:lang w:val="en-US" w:eastAsia="zh-CN"/>
        </w:rPr>
      </w:pPr>
    </w:p>
    <w:p>
      <w:pPr>
        <w:ind w:firstLine="420" w:firstLineChars="200"/>
        <w:rPr>
          <w:rFonts w:hint="default"/>
          <w:lang w:val="en-US" w:eastAsia="zh-CN"/>
        </w:rPr>
      </w:pPr>
      <w:r>
        <w:rPr>
          <w:rFonts w:hint="eastAsia"/>
          <w:lang w:val="en-US" w:eastAsia="zh-CN"/>
        </w:rPr>
        <w:t>1月16日，为深入学习贯彻党的二十大精神，贯彻落实习近平总书记关于儿童和儿童工作重要论述以及致中国儿童中心成立40周年贺信精神，帮助广大儿童度过一个安全、健康、祥和、温暖的假期，厦门市妇联积极响应上级妇联工作部署，从寒假伊始迅速精心组织“五送”活动，以实际行动做好儿童成长的引路人、儿童权益的守护人、儿童未来的筑梦人。</w:t>
      </w:r>
    </w:p>
    <w:p>
      <w:pPr>
        <w:rPr>
          <w:rFonts w:hint="default"/>
          <w:lang w:val="en-US" w:eastAsia="zh-CN"/>
        </w:rPr>
      </w:pPr>
    </w:p>
    <w:p>
      <w:pPr>
        <w:ind w:firstLine="420" w:firstLineChars="200"/>
        <w:rPr>
          <w:rFonts w:hint="eastAsia"/>
          <w:lang w:val="en-US" w:eastAsia="zh-CN"/>
        </w:rPr>
      </w:pPr>
      <w:r>
        <w:rPr>
          <w:rFonts w:hint="eastAsia"/>
          <w:lang w:val="en-US" w:eastAsia="zh-CN"/>
        </w:rPr>
        <w:t xml:space="preserve">1月17日，省妇联党组成员、副主席赖前斌及省妇联权益部部长陈晶一行到厦门市开展慰问调研活动。赖前斌一行先后深入集美区、同安区走访慰问困难妇女，同时就妇女维权、家庭教育、婚姻家庭纠纷预防化解等方面的工作情况开展实地调研。  </w:t>
      </w:r>
    </w:p>
    <w:p>
      <w:pPr>
        <w:ind w:firstLine="420" w:firstLineChars="200"/>
        <w:rPr>
          <w:rFonts w:hint="eastAsia"/>
          <w:lang w:val="en-US" w:eastAsia="zh-CN"/>
        </w:rPr>
      </w:pPr>
    </w:p>
    <w:p>
      <w:pPr>
        <w:ind w:firstLine="420" w:firstLineChars="200"/>
        <w:rPr>
          <w:rFonts w:hint="default"/>
          <w:lang w:val="en-US" w:eastAsia="zh-CN"/>
        </w:rPr>
      </w:pPr>
      <w:r>
        <w:rPr>
          <w:rFonts w:hint="eastAsia"/>
          <w:lang w:val="en-US" w:eastAsia="zh-CN"/>
        </w:rPr>
        <w:t>1月18日</w:t>
      </w:r>
      <w:r>
        <w:rPr>
          <w:rFonts w:hint="default"/>
          <w:lang w:val="en-US" w:eastAsia="zh-CN"/>
        </w:rPr>
        <w:t>，市妇联领导分路带队分赴厦门各区，走进疫情防控、高新区、巾帼家政企业、互联网妇女微家、新业态、城市综合服务保障和生产企业等开展慰问，向各个领域留厦过年的女员工和家庭送去“娘家人”的温暖。</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厦门市妇女、儿童发展纲要（2021-2030年）》（以下简称“两纲”）是新时期推动我市妇女儿童事业发展的纲领性文件，分性别统计是妇女事业发展的基础性工作，对落实男女平等基本国策具有十分重要的意义。为切实做好我市“两纲”统计监测评估，深入推进“两纲”实施，2月1日上午，市妇儿工委办赴市统计局就共同推进“两纲”统计监测和性别统计课题研究工作开展交流，进行座谈。</w:t>
      </w:r>
    </w:p>
    <w:p>
      <w:pPr>
        <w:rPr>
          <w:rFonts w:hint="eastAsia"/>
          <w:lang w:val="en-US" w:eastAsia="zh-CN"/>
        </w:rPr>
      </w:pPr>
    </w:p>
    <w:p>
      <w:pPr>
        <w:ind w:firstLine="420" w:firstLineChars="200"/>
        <w:rPr>
          <w:rFonts w:hint="eastAsia"/>
          <w:lang w:val="en-US" w:eastAsia="zh-CN"/>
        </w:rPr>
      </w:pPr>
      <w:r>
        <w:rPr>
          <w:rFonts w:hint="eastAsia"/>
          <w:lang w:val="en-US" w:eastAsia="zh-CN"/>
        </w:rPr>
        <w:t>2月7日，市妇联召开“深学争优、敢为争先、实干争效”行动动员部署会。会议深入学习贯彻省委“深学争优、敢为争先、实干争效”行动动员部署精神和市委工作方案要求，并结合妇联实际进行动员部署。市妇联班子成员、机关全体干部职工、妇儿中心负责人、市妇联青年理论学习小组全体成员参加会议。市妇联党组书记、主席庄海英主持会议并讲话。</w:t>
      </w:r>
    </w:p>
    <w:p>
      <w:pPr>
        <w:rPr>
          <w:rFonts w:hint="eastAsia"/>
          <w:lang w:val="en-US" w:eastAsia="zh-CN"/>
        </w:rPr>
      </w:pPr>
    </w:p>
    <w:p>
      <w:pPr>
        <w:ind w:firstLine="420" w:firstLineChars="200"/>
        <w:rPr>
          <w:rFonts w:hint="default"/>
          <w:lang w:val="en-US" w:eastAsia="zh-CN"/>
        </w:rPr>
      </w:pPr>
      <w:r>
        <w:rPr>
          <w:rFonts w:hint="default"/>
          <w:lang w:val="en-US" w:eastAsia="zh-CN"/>
        </w:rPr>
        <w:t>2月17日，厦门市妇联召开党组理论学习中心组学习会，集中学习研讨《习近平走进百姓家》。党组书记、主席庄海英主持会议并讲话。　会议指出：《习近平走进百姓家》采用独特的家庭视角，展示了习近平总书记和百姓心连心的感人故事，记录了决胜全面小康、决战脱贫攻坚的历史进程，镌刻了家家幸福安康的时代密码，书写了新时代家国同奋进、共圆中国梦的壮丽史诗，是习近平新时代中国特色社会主义思想真理力量和实践伟力的生动写照，对于团结引领全市广大妇女和家庭学习好领悟好贯彻好习近平新时代中国特色社会主义思想具有重要意义。</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2月23日下午，由中共厦门市委宣传部主办，厦门市妇女联合会承办，湖里区妇女联合会协办、厦门外图集团策划执行的“月·阅·谈”学习明理《习近平走进百姓家》读书沙龙，在湖里区家规家训馆举行。活动同步线上直播，当场浏览量超55万人次，呈现一堂生动的家庭家教家风思政课。</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根据《关于进一步做好安全防范工作的通知》要求，2月23日，由市妇联党组成员、副主席江彩蓉带队，市妇联办公室、妇儿中心、巾帼大厦物业负责人组成检查小组，对巾帼大厦、妇儿中心开展专项安全生产检查。</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2日上午，市妇联党组成员、副主席谢立武带领相关部室负责人轮值接听市长专线，就《厦门市妇女、儿童发展纲要（2021-2023年）》及妇女创业扶持、困境妇女儿童关爱帮扶等优惠政策进行了详细解读，并就妇女儿童工作与记者互动交流。</w:t>
      </w:r>
    </w:p>
    <w:p>
      <w:pPr>
        <w:ind w:firstLine="420" w:firstLineChars="200"/>
        <w:rPr>
          <w:rFonts w:hint="default"/>
          <w:lang w:val="en-US" w:eastAsia="zh-CN"/>
        </w:rPr>
      </w:pPr>
    </w:p>
    <w:p>
      <w:pPr>
        <w:ind w:firstLine="420" w:firstLineChars="200"/>
        <w:rPr>
          <w:rFonts w:hint="default"/>
          <w:lang w:val="en-US" w:eastAsia="zh-CN"/>
        </w:rPr>
      </w:pPr>
      <w:r>
        <w:rPr>
          <w:rFonts w:hint="eastAsia"/>
          <w:lang w:val="en-US" w:eastAsia="zh-CN"/>
        </w:rPr>
        <w:t>3月3日，</w:t>
      </w:r>
      <w:r>
        <w:rPr>
          <w:rFonts w:hint="default"/>
          <w:lang w:val="en-US" w:eastAsia="zh-CN"/>
        </w:rPr>
        <w:t>为学习宣传贯彻党的二十大精神营造关爱先进妇女典型的浓厚氛围，在“三八”国际妇女节113周年到来之际，厦门市妇联举办“三八红旗手回娘家”暨“巾帼学非遗 读懂中国美”活动。邀请来自我市各行业的在厦各级“三八红旗手”代表，共聚厦门·巾帼馆喜庆三八。</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贯彻习近平总书记关于注重家庭家教家风建设重要论述，进一步深化公益创投活动的成效性，整合更多维度资源回应妇女儿童家庭发展的精准需求，3月3日，市妇联召开2023年厦门市妇联“凤凰之约”妇女儿童家庭工作公益创投启动会暨说明会。市妇联党组成员、副主席江彩蓉参加启动会并致辞，宣布2023年厦门市妇联“凤凰之约”妇女儿童家庭公益创投项目正式启动。</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贯彻习近平总书记关于注重家庭家教家风建设重要论述，进一步深化公益创投活动的成效性，整合更多维度资源回应妇女儿童家庭发展的精准需求，3月3日，市妇联召开2023年厦门市妇联“凤凰之约”妇女儿童家庭工作公益创投启动会暨说明会。市妇联党组成员、副主席江彩蓉参加启动会并致辞，宣布2023年厦门市妇联“凤凰之约”妇女儿童家庭公益创投项目正式启动。</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　3月4日上午，市妇联“心灵成长工作坊”正式挂牌成了。市妇联将整合各方优势资源，充分发挥工作坊的作用，推进心理服务提档升级，为妇女儿童及家庭提供个体咨询、家庭咨询、危机干预等专业的心理健康服务。</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在第113个“三八”国际妇女节来临之际，3月5日上午，由厦门市妇联主办、市直机关妇工委协办、福建省粉红力量妇女儿童帮扶基金会承办的“筑梦新征程 绽放种花家”健步行活动</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3月4日上午，第四届“巾帼杯” 厦门女子乒乓竞赛在五缘湾运动场成功举办，厦门市妇联党组成员、副主席谢立武，厦门市乒乓球协会常务副会长兼秘书长温哲，厦门市乒乓球协会名誉副会长王建社等出席开幕式。</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3月5日，在市妇联主办的“筑梦新征程 绽放种花家”健步行活动现场，市妇联、市政协社法委、市司法强制隔离戒毒所联合开展普法宣传活动，宣传妇女儿童权益保障法律法规、平安综治、禁毒防艾、反家暴等，悬挂普法横幅、分发宣传折页、开展有奖法律知识问答、设立“禁毒签名墙”，在给妇女姐妹们送上法律知识的同时，献上节日的祝福，共同营造法治厦门良好环境。</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春阳抚照，万物滋荣。在全市上下全面贯彻落实党的二十大精神，深入实施“深学争优、敢为争先、实干争效”行动之际，厦门市“三八”国际妇女节113周年纪念表彰会暨专场音乐会于</w:t>
      </w:r>
      <w:r>
        <w:rPr>
          <w:rFonts w:hint="eastAsia"/>
          <w:lang w:val="en-US" w:eastAsia="zh-CN"/>
        </w:rPr>
        <w:t>3月7日</w:t>
      </w:r>
      <w:r>
        <w:rPr>
          <w:rFonts w:hint="default"/>
          <w:lang w:val="en-US" w:eastAsia="zh-CN"/>
        </w:rPr>
        <w:t>举行。各区、市直机关、各大系统、高校、爱心企业负责人，各界优秀女性代表和受表彰的先进个人、集体及家庭代表等400余人参加会议。会议团结动员全市妇女姐妹以勇立潮头、勇毅前行的精神状态和奋进姿态，筑梦新征程，点亮“半边天”，为努力率先实现社会主义现代化贡献巾帼力量。</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9日，厦门市妇联在五一广场启动“美+”鹭岛新生活风尚节。同步启动的还有第十届家政节，活动现场吸引了60多家家政公司前来参展，涵盖保洁、保姆、搬家、育婴月子护理等多项服务内容。不少商家开展促销活动，为消费者带来实惠。</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10日上午，由市妇联和市中级人民法院联合开展第二届“寻找最美女法官”活动在鼓浪屿法庭揭晓结果并颁奖。寻找“最美女法官”活动充分彰显了女法官在司法审判工作中的“她力量”“她业绩”。市妇联和市中院坚持把寻找“最美女法官”的过程作为宣传先进典型，扩大典型影响力，传导社会正能量的过程，以期进一步激扬巾帼之志，传递巾帼之音，贡献巾帼之力，展现巾帼之智。</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3月11日上午,集美区“三八”妇女节两岸家庭教育经验分享会圆满落幕，本次活动由厦门市妇女联合会、集美区妇女联合会主办，集美闽台研学总部 | 万千极美研学营地全程策划执行。</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15日，市妇联在巾帼大厦召开十七届二次执委（扩大）会议，传达学习省委、市委主要领导在“三八”国际妇女节期间讲话和相关会议精神，全国妇联十二届六次执委会议及省区市妇联主席学习贯彻党的二十大精神培训班、省妇联十三届二次执委会议精神。</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进一步深化闽宁对口协作，促进两地妇联工作合作与交流，3月16日至17日，宁夏回族自治区妇联党组书记、主席王君兰一行来厦开展妇女工作调研。福建省妇联党组书记、主席林叶萍，省妇联党组书记、副主席卓晓銮，厦门市妇联党组书记、主席庄海英，厦门市妇联党组成员、副主席江彩蓉等省市区妇联领导陪同调研，思明区委常委，区政府副区长王华琪，湖里区委副书记陈晓东参加调研。</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20日至21日，省妇联党组成员、副主席陈婉萍一行来厦进行妇女儿童工作调研暨三八维权月慰问、送奖下基层。市妇联党组书记、副主席谢立武等陪同调研，市委教育工委副书记、市教育局二级巡视员施琦婷，集美区委副书记苏国辉，海沧区政府副区长何艺晖，以及思明区、集美区、海沧区妇联负责同志等参加调研慰问。</w:t>
      </w:r>
    </w:p>
    <w:p>
      <w:pPr>
        <w:ind w:firstLine="420" w:firstLineChars="200"/>
        <w:rPr>
          <w:rFonts w:hint="default"/>
          <w:lang w:val="en-US" w:eastAsia="zh-CN"/>
        </w:rPr>
      </w:pPr>
      <w:r>
        <w:rPr>
          <w:rFonts w:hint="default"/>
          <w:lang w:val="en-US" w:eastAsia="zh-CN"/>
        </w:rPr>
        <w:t>3月20日下午，调研组一行首先来到厦门信息学校，为全国三八红旗手刘斯颁发奖牌与证书。厦门市委教育工委副书记、厦门市教育局二级巡视员施琦婷，厦门信息学校党委书记、校长庄铭星等出席活动。施琦婷副书记对省妇联一行来厦开展“送奖下基层”表示衷心感谢。</w:t>
      </w:r>
    </w:p>
    <w:p>
      <w:pPr>
        <w:ind w:firstLine="420" w:firstLineChars="200"/>
        <w:rPr>
          <w:rFonts w:hint="default"/>
          <w:lang w:val="en-US" w:eastAsia="zh-CN"/>
        </w:rPr>
      </w:pPr>
      <w:r>
        <w:rPr>
          <w:rFonts w:hint="default"/>
          <w:lang w:val="en-US" w:eastAsia="zh-CN"/>
        </w:rPr>
        <w:t>随后，调研组一行来到海沧区。在赤土社困难妇女家中，陈婉萍副主席与其亲切交谈，嘘寒问暖，倾心了解家庭成员身体情况和家庭生活状况，为她送上慰问金。　在海沧区中等职业学校，调研组一行走访学校文化长廊，旅游服务实训基地，了解专业设置，学生实训，校企合作，女性毕业生就业与升学情况等。在厦门万泰沧海生物技术有限公司，调研组听取了公司董事长李世成关于国内首支二价宫颈癌疫苗馨可宁的最新进展、批签发情况等介绍。</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21日上午，调研组来到思明区和光里社区困难妇女家中，陈婉萍仔细询问她们的身体和生活状况，悉心了解群众所需所盼，叮嘱她们要发扬“四自”精神，保重身体，乐观向上，战胜困难，创造幸福生活。随后，调研组前往集美区调研厦门（集美）闽台研学旅行基地和未成年人心理健康辅导站。</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学习贯彻党的二十大精神，贯彻落实习近平总书记关于注重家庭家教家风建设重要论述和全国加强家庭家教家风建设工作推进会精神，3月21日至23日，2023年福建省妇联系统家庭建设工作研修班在浙江省杭州市举办。来自各地各部门的妇联干部及家庭教育研究代表70人参加培训。厦门市妇联党组成员、副主席江彩蓉带队，市妇联家儿部负责人，湖里区、集美区、海沧区妇联主席及家庭教育专家代表7人参加研修班。</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　为贯彻“深学争优，敢为争先，实干争效”行动，进一步拓展巾帼碳汇、妇联组织建设等工作，3月28日上午，市妇联党组成员、副主席江彩蓉，市妇联挂职副主席周琛一行赴翔安区下潭尾红树林公园开展调研。</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3月29日上午，由厦门市未保委指导，市妇联、市检察院、市民政局共同主办，湖里区检察院承办的厦门市“春蕾安全员”首场元宇宙培训，在“湖里检察·未检闽e站”元宇宙报告厅举行。厦门市检察院、民政局、妇联结合本地特色，建立了一支由镇（街）儿童督导员、未成年人保护工作站工作人员及村（居）儿童主任、妇联主席为主体，两级检察院、民政局、妇联从事保护未成年人工作的人员及其他热心未成年人保护事业的志愿者共同参与的，共计843名人员组成的“春蕾安全员”队伍，实现了城乡社区全覆盖。</w:t>
      </w:r>
    </w:p>
    <w:p>
      <w:pPr>
        <w:ind w:firstLine="420" w:firstLineChars="200"/>
        <w:rPr>
          <w:rFonts w:hint="default"/>
          <w:lang w:val="en-US" w:eastAsia="zh-CN"/>
        </w:rPr>
      </w:pPr>
    </w:p>
    <w:p>
      <w:pPr>
        <w:ind w:firstLine="420" w:firstLineChars="200"/>
        <w:rPr>
          <w:rFonts w:hint="eastAsia"/>
          <w:lang w:val="en-US" w:eastAsia="zh-CN"/>
        </w:rPr>
      </w:pPr>
      <w:r>
        <w:rPr>
          <w:rFonts w:hint="default"/>
          <w:lang w:val="en-US" w:eastAsia="zh-CN"/>
        </w:rPr>
        <w:t>为深入学习贯彻党的二十大精神</w:t>
      </w:r>
      <w:r>
        <w:rPr>
          <w:rFonts w:hint="eastAsia"/>
          <w:lang w:val="en-US" w:eastAsia="zh-CN"/>
        </w:rPr>
        <w:t>、</w:t>
      </w:r>
      <w:r>
        <w:rPr>
          <w:rFonts w:hint="default"/>
          <w:lang w:val="en-US" w:eastAsia="zh-CN"/>
        </w:rPr>
        <w:t>落实省委、市委“深学争优、敢为争先、实干争效”行动深入开展“三争”见行动担当作表率作风建设专项活动有效发挥基层妇联组织桥梁纽带作用</w:t>
      </w:r>
      <w:r>
        <w:rPr>
          <w:rFonts w:hint="eastAsia"/>
          <w:lang w:val="en-US" w:eastAsia="zh-CN"/>
        </w:rPr>
        <w:t>、</w:t>
      </w:r>
      <w:r>
        <w:rPr>
          <w:rFonts w:hint="default"/>
          <w:lang w:val="en-US" w:eastAsia="zh-CN"/>
        </w:rPr>
        <w:t>更好地服务妇女儿童3月30日厦门市法律服务机构首家“妇女微家”——北京大成（厦门）律师事务所“大成珈法•妇女微家”正式揭牌</w:t>
      </w:r>
      <w:r>
        <w:rPr>
          <w:rFonts w:hint="eastAsia"/>
          <w:lang w:val="en-US" w:eastAsia="zh-CN"/>
        </w:rPr>
        <w:t>。</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从3月4日开始至3月底，厦门地铁一号线一趟由市妇联打造“升级”的妇女儿童地铁普法专列正式启动，专列车厢和站台灯箱同步刊发宣传《中华人民共和国妇女权益保障法》《中华人民共和国未成年保护法》和《中华人民共和国家庭教育促进法》，让普法专列成为穿梭在城市地下的移动宣传长廊，成为妇女姐妹们学法、懂法、用法的新平台。</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3月30日上午，市妇联“权心权益·法润巾帼”公益主题研讨会举办。市妇联权益部、市婚调委与律所的相关信访、调解、法律界人士围绕《中华人民共和国妇女权益保障法》修订新亮点和实务中妇女权益保护的热点难点问题，从法律理论、案例实务等方面开展探讨。此次研讨会致力于搭建妇女权益保障工作实操人员和法律界人士交流与合作的平台，为我市妇女权益保障工作提供智力支持、法治保障和新的思路。</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市各级妇联联合总工会、人社局等多家单位举办线上线下招聘活动，举办百场电商、家政等职业技能培训，联合家政协会和天马微电子有限公司等企业推出就业岗位。第一季度，市、区妇联共开展“春风行动”招聘会6场，233家企业提供女性就业岗位1350多个、用工需求量达2万多个，达成求职意向500余名。</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举办一批公益创投。启动2023年“凤凰之约”公益创投计划，为创业就业、乡村振兴、家庭教育领域等项目提供150万元资金支持，以“小项目”撬动“大资源”，精准服务妇女全方位发展需要。</w:t>
      </w:r>
    </w:p>
    <w:p>
      <w:pPr>
        <w:ind w:firstLine="420" w:firstLineChars="200"/>
        <w:rPr>
          <w:rFonts w:hint="eastAsia"/>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为贯彻“深学争优，敢为争先、实干争效”行动，进一步拓展妇联组织建设工作。</w:t>
      </w:r>
      <w:r>
        <w:rPr>
          <w:rFonts w:hint="eastAsia"/>
          <w:lang w:val="en-US" w:eastAsia="zh-CN"/>
        </w:rPr>
        <w:t>4月3日</w:t>
      </w:r>
      <w:r>
        <w:rPr>
          <w:rFonts w:hint="default"/>
          <w:lang w:val="en-US" w:eastAsia="zh-CN"/>
        </w:rPr>
        <w:t>，市妇联党组成员、副主席谢立武，市妇联组织部部长黄瑞林一行赴中华街道开展调研。通过现场参观、听取讲解同妇女干部面对面交流等方式，了解调研妇女组织建设运行情况。</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　4月11日下午，厦门市妇联召开“‘三争’见行动 担当作表率”作风建设专项活动动员部署会，学习传达专项活动工作要求并进行动员部署。市妇联党组书记、主席庄海英作强调讲话，要求精心谋划、周密部署，紧密结合妇联工作实际，推动各项工作落实到位，在“强化政治机关意识、走好第一方阵”中带好头、作标杆。</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落实立德树人根本任务，市妇联围绕贯彻落实《家庭教育促进法》，从体制机制入手，坚持问题导向，协同推动构建家校社一体化工作体系。联动部门力量疏通堵点，会同市教育等22个部门印发实施“一法一条例”职责分工方案，高标准率先全省编制《厦门市儿童发展纲要（2021-2030年）》，明确部门职责、细化目标任务。突破群团组织工作瓶颈，会同检察院等5部门成立“未未同鹭人”未成年人司法保护五大资源库。联动社会力量解决痛点，建立覆盖全市的“1+6+N”家庭教育指导体系，全年开展220余场家庭教育讲座；拍摄全省首部家庭教育系列微视频，累计全网总阅读量达到上百万；结合“我们的节日”等节点，发动好家风宣讲团、巾帼志愿者，开展特色家教家风活动，让群众就近接受到科学家教指导。联动专业力量突破难点，开展首期家庭工作公益创投，针对城中村、农村等薄弱环节，提供包括亲子阅读、家庭教育指导师培训等9个项目的专业服务，累计开展活动超百场、受益群众超过5万人次。逐步建立起观念上同向、履职上同责、实施上同力的家校社合力育人体系。</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　4月18日，厦门市妇联召开学习贯彻习近平新时代中国特色社会主义思想主题教育动员部署会，深入学习贯彻习近平总书记在中央主题教育工作会议上的重要讲话精神，贯彻落实党中央决策部署和省委、市委工作要求，对市妇联主题教育进行动员部署。市妇联党组书记、主席庄海英作动员讲话，市委主题教育第六巡回指导组组长陈进春到会指导并讲话。</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4月18日下午，市妇联邀请市委副秘书长、政研室主任郑尚定做机关综合文稿写作专题培训。市妇联党组成员，市妇联机关全体党员，各区妇联主席、妇干代表，市妇联青年理论学习小组成员共约40人参加。郑尚定主任紧紧围绕主题教育实施意见及大兴调查研究实施方案，以《下绣花功夫 写锦绣文章——谈如何做好机关文稿工作》为题，从机关文稿工作的作用和意义、如何撰写调研文章、如何撰写总结汇报材料、如何撰写领导讲话等方面，将理论知识和实践案例相结合，进行了一堂深入浅出、精彩纷呈的授课，内容丰富、重点突出、注重实效，具有很强的针对性和指导性。</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4月23日，福建省妇联党组书记、主席林叶萍，党组成员、副主席陈红一行到湖里区检察院走访调研，重点了解未成年人检察工作成效。厦门市妇联党组书记、主席庄海英，党组成员、副主席江彩蓉，湖里区委副书记陈晓东，湖里区妇联主席洪珠琴陪同调研。湖里区检察院党组书记、检察长李才利及相关检察人员参加座谈。</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4月23日，厦门市妇女儿童发展基金会第二届理事会第十次会议顺利召开。厦门大学原党委副书记、厦门市妇女儿童发展基金会理事长陈力文主持会议，市妇联党组成员、副主席江彩蓉出席会议并讲话。会议审议通过了《关于厦门市妇女儿童发展基金会2022年工作总结及2023年工作计划》、《关于厦门市妇女儿童发展基金会2022年财务收支情况及2023年财务预算》、《厦门市妇女儿童发展基金会第三届理事会换届筹备工作方案》，讨论通过了《厦门市妇女儿童发展基金会保值增值方案》。</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根据市安委办《关于做好“五一”假期安全防范工作的通知》文件精神，4月28日上午，市妇联党组书记、主席庄海英带队，党组成员、副主席江彩蓉，办公室、妇儿中心、物业公司等部门人员参加，对巾帼大厦A、B两栋楼开展“五一”节前安全专项检查。</w:t>
      </w:r>
    </w:p>
    <w:p>
      <w:pPr>
        <w:ind w:firstLine="420" w:firstLineChars="200"/>
        <w:rPr>
          <w:rFonts w:hint="default"/>
          <w:lang w:val="en-US" w:eastAsia="zh-CN"/>
        </w:rPr>
      </w:pPr>
      <w:r>
        <w:rPr>
          <w:rFonts w:hint="default"/>
          <w:lang w:val="en-US" w:eastAsia="zh-CN"/>
        </w:rPr>
        <w:t>检查组重点针对巾帼大厦A、B两栋的安全设施、地下室人防设施、配电房、监控室、垃圾分类收集区等场所进行安全隐患全面检查排查，听取妇儿中心、物业公司在安全巡查中遇到的问题和相关意见建议，并现场予以指导解决。对于检查中发现的问题，检查组要求相关责任人立即整改，做到隐患排查全覆盖，安全问题无死角、零盲区。</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贯彻落实党的二十大精神，助力委员知情明政、履职尽责，加强市、区政协委员交流学习，5月16日上午，市政协妇联界别、思明区政协社法委联合举办视察东坪山暨“书香政协”读书会。市政协常委、市妇联党组成员、副主席江彩蓉，思明区政协副主席陈自平，市政协妇联界别刘苏红，胡小媛等委员，思明区政协社法委主任、区妇联主席陈学颖以及思明区社法委部分政协委员参加活动。</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5月30日下午，市妇联党组成员、副主席谢立武带队前往集美区就基层妇联组织改革和建设开展调研。调研组一行先后来到集美区圆通快递有限公司、厦门海豹他趣信息技术股份有限公司、厦门信息集团新业园科技服务有限公司，听取“妇女微家”建设情况介绍，了解基层妇联组织改革和建设存在的困难和问题</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进一步深入了解在厦女台胞参与我市高质量发展及妇女创业就业工作情况，5月29日-6月1日，市妇联党组书记、主席庄海英、市妇联党组成员、副主席江彩蓉带队赴海沧区、集美区部分村镇、企业开展调研。海沧区委副书记连维兴，省三八红旗手、海峡城乡发展基金会秘书长李佩珍，市妇联宣传部（发展联络部）、权益部以及海沧区妇联、集美区妇联负责同志等参加调研。</w:t>
      </w:r>
    </w:p>
    <w:p>
      <w:pPr>
        <w:ind w:firstLine="420" w:firstLineChars="200"/>
        <w:rPr>
          <w:rFonts w:hint="default"/>
          <w:lang w:val="en-US" w:eastAsia="zh-CN"/>
        </w:rPr>
      </w:pPr>
      <w:r>
        <w:rPr>
          <w:rFonts w:hint="default"/>
          <w:lang w:val="en-US" w:eastAsia="zh-CN"/>
        </w:rPr>
        <w:t>　　在海沧区，调研组一行先后来到棠潮园艺公司、下陈社、云创直播小镇以及海沧区法院。在棠潮园艺公司和下陈社，调研组重点了解了市妇联“第一农场巾帼共建最美村道”公益创投项目建设进展情况，与棠潮园艺公司、海峡城乡发展基金会、云创直播团队等就女台胞深度参与乡村振兴，在下陈社成立“花花世界”巾帼共享直播间，打造“前店后厂”联动发展模式进行交流座谈。</w:t>
      </w:r>
    </w:p>
    <w:p>
      <w:pPr>
        <w:ind w:firstLine="420" w:firstLineChars="200"/>
        <w:rPr>
          <w:rFonts w:hint="default"/>
          <w:lang w:val="en-US" w:eastAsia="zh-CN"/>
        </w:rPr>
      </w:pPr>
    </w:p>
    <w:p>
      <w:pPr>
        <w:ind w:firstLine="420" w:firstLineChars="200"/>
        <w:rPr>
          <w:rFonts w:hint="eastAsia"/>
          <w:lang w:val="en-US" w:eastAsia="zh-CN"/>
        </w:rPr>
      </w:pPr>
      <w:r>
        <w:rPr>
          <w:rFonts w:hint="default"/>
          <w:lang w:val="en-US" w:eastAsia="zh-CN"/>
        </w:rPr>
        <w:t>为营造关心关爱儿童良好氛围，进一步拓展“爱心厦门·政协行”品牌建设，6月1日，市政协妇联界别联合市政协社法委（民宗委）深入同安区云埔小学、云洋小学开展“六一”慰问系列活动。市政协副主席黄奋强，市妇联党组成员、副主席、妇联界别召集人江彩蓉与妇联界别委员、同安区政协、市妇女儿童发展基金会、爱心单位代表等参加慰问活动。在同安区云埔春蕾小学，市政协领导和委员们为获得表彰的孩子们颁发了荣誉证书，并向学校捐赠了215份文具爱心礼包，给孩子们送去社会各界的关爱</w:t>
      </w:r>
      <w:r>
        <w:rPr>
          <w:rFonts w:hint="eastAsia"/>
          <w:lang w:val="en-US" w:eastAsia="zh-CN"/>
        </w:rPr>
        <w:t>。</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2023年6月5日-9日，市妇联党组书记、主席庄海英带队赴宁夏开展东西协作对口帮扶调研考察。调研组一行先后深入闽宁镇禾美扶贫车间、闽宁家风家训文化展示馆、赵鸿文化大院，深入泾源县、彭阳县等地，开展妇女创业就业、美丽庭院建设、“巧媳妇”直播带货、家庭建设工作等调研交流。</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t>为深入学习宣传贯彻习近平新时代中国特色社会主义思想、党的二十大精神和习近平总书记关于注重家庭家教家风建设的重要论述，深化“深学争优、敢为争先、实干争效”行动，引领全区广大妇女坚定不移“奋进新征程、建功新时代”。6月9日，由市妇联、湖里区委宣传部指导，湖里区妇联主办的2023年“让新思想飞入寻常百姓家”湖里巾帼宣讲团工作正式启动。各街道、各社区妇联主席、各妇女组织负责人等参加启动仪式和培训。</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为深入开展“存正心、守正道、养正气”主题活动，弘扬民族文化，彰显传统魅力,6月17日，厦门市妇联在同安区汀溪镇造水村开展“存正心、守正道、养正气——清廉粽飘香 端午传家风”主题活动，为山区居民送去节日的问候和清廉祝福。</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6月17日下午，以“为家而歌·同心向未来”为主题的第十五届海峡论坛·海峡妇女论坛（简称妇女论坛）在福建厦门隆重开幕。全国政协副主席、全国妇联主席沈跃跃出席并致辞。海峡两岸和港澳各界妇女及专家学者近400人参加。</w:t>
      </w:r>
    </w:p>
    <w:p>
      <w:pPr>
        <w:ind w:firstLine="420" w:firstLineChars="200"/>
        <w:rPr>
          <w:rFonts w:hint="default"/>
          <w:lang w:val="en-US" w:eastAsia="zh-CN"/>
        </w:rPr>
      </w:pPr>
      <w:r>
        <w:rPr>
          <w:rFonts w:hint="default"/>
          <w:lang w:val="en-US" w:eastAsia="zh-CN"/>
        </w:rPr>
        <w:t>沈跃跃说，习近平总书记向第十五届海峡论坛致贺信，指引两岸同胞携手促进祖国统一大业、共创中华民族绵长福祉、共享民族复兴伟大荣光。习近平总书记在中国共产党第二十次全国代表大会报告中就坚持贯彻新时代党解决台湾问题的总体方略作出一系列重要论述，为推进祖国统一大业提供了根本遵循。</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根据市安委办《关于开展安全宣传咨询日活动的通知》文件精神，6月16日下午，市妇联参加由厦门市安委会主办，市安委办、市应急管理局等共同承办的2023年厦门市“安全宣传咨询日”活动。围绕“人人讲安全、个个会应急”主题，市妇联在万达鹭港广场摆设咨询台。发放安全生产“进家庭”知识宣传小册子和宣传品，为群众现场解答一系列家庭安全生产问题，深入普及家庭安全知识，不断提升全民安全生产意识。</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6月20日，厦门市妇联召开党组理论学习中心组学习（扩大）会，传达学习习近平总书记致第十五届海峡论坛贺信重要精神，中共中央政治局常委、全国政协主席王沪宁在第十五届海峡论坛上的讲话精神，全国政协副主席、全国妇联主席沈跃跃来厦调研和在第十五届海峡论坛·海峡妇女论坛上的讲话精神，结合妇联实际研究贯彻落实举措。市妇联党组书记、主席庄海英主持会议并讲话。</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厦门市妇联全面贯彻落实党的二十大精神，深入学习贯彻习近平总书记关于深化东西部协作的重要讲话重要指示批示精神，落实市委市政府关于东西部协作工作意见部署，不断深化合作，提升协作层次，续写妇女儿童工作“山海情”新篇章。</w:t>
      </w:r>
    </w:p>
    <w:p>
      <w:pPr>
        <w:ind w:firstLine="420" w:firstLineChars="200"/>
        <w:rPr>
          <w:rFonts w:hint="default"/>
          <w:lang w:val="en-US" w:eastAsia="zh-CN"/>
        </w:rPr>
      </w:pPr>
      <w:r>
        <w:rPr>
          <w:rFonts w:hint="default"/>
          <w:lang w:val="en-US" w:eastAsia="zh-CN"/>
        </w:rPr>
        <w:t>　　一是实现上下联动。按照年度《厦门市东西部协作工作意见》具体要求，市妇联与宁夏回族自治区固原市彭阳县妇联结对帮扶。经两地妇联友好协商，就结对帮扶具体任务达成共识，明确工作方向。二是加强人才交流。2022年-2023年，市妇联选派熟悉妇女儿童技能培训、家政工作的同志作为专业技术人才赴彭阳县挂职。围绕彭阳县困难妇女家庭、低保女大学生帮扶和“四癌”妇女救助工作，多点齐发开展工作，并积极参与到彭阳县文明创城、疫情防控、健康家庭建设、妇女儿童权益保护等志愿服务活动。同时，作为专业技术干部，充分发挥专业技术特长，积极动员组织厦门市家政行业的多家企业，携手闽宁山海协作，开展募捐帮扶，成效明显。三是链接爱心资源。市妇联在“三八”妇女节期间，捐赠一批“两纲”宣传保温杯、环保杯垫等爱心物资，用于开展活动和慰问困难妇女儿童。2023年市妇女儿童发展基金会募集爱心资金，向宁夏彭阳县捐赠30.1万元，用于贫困女大学生助学、“四癌”救助等公益项目。四是开展消费帮扶。市妇联在每年度的机关工会职工集体福利用于发放节日慰问品的开支中，安排每人不少于400元的标准用于采购宁夏等地区农畜牧产品等。依托“三八”节女性消费月、“数字云购·乐享两岸”巾帼电商直播等活动平台，为宁夏、甘肃、新疆等当地农产品直播带货销售。</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根据《厦门市重大事故隐患专项排查整治2023行动总体方案》通知及结合市妇女儿童活动中心暑期培训即将开班等情况，6月28日，市妇联、市妇儿中心、巾帼大厦物业负责人组成检查小组，对巾帼大厦、妇儿中心全面深入开展安全隐患专项排查</w:t>
      </w:r>
      <w:r>
        <w:rPr>
          <w:rFonts w:hint="eastAsia"/>
          <w:lang w:val="en-US" w:eastAsia="zh-CN"/>
        </w:rPr>
        <w:t>。</w:t>
      </w:r>
      <w:r>
        <w:rPr>
          <w:rFonts w:hint="default"/>
          <w:lang w:val="en-US" w:eastAsia="zh-CN"/>
        </w:rPr>
        <w:t>　检查组听取妇儿中心负责人有关安全生产工作情况的汇报，实地检查了妇儿中心培训教室、活动场所，巾帼大厦消防设施、地下停车场、人防工程、安全警示标识及设施设备等。</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学习贯彻习近平总书记关于总体国家安全观的重要论述，进一步增强市妇联干部职工的保密意识，压实保密责任，全面提升新形势下做好保密工作的能力。6月30日上午，市妇联举办保密教育专题培训，市妇联党组书记、主席庄海英主持会议，机关各部室、妇儿中心全体干部职工参加培训。</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贯彻落实习近平总书记重要指示精神进一步加强安全生产工作，切实履行好妇联组织安全生产宣传教育职责任务进行专题研究部署，根据市安委办、市应急局“安全生产月”系列宣传活动部署，为进一步提高消防安全意识，普及消防安全知识预防。6月30日上午，市妇联开展2023年安全生产宣传月专题培训，市妇联党组书记、主席庄海英主持会议，机关各部室、妇儿中心全体干部职工参加。　培训邀请鹭安减灾防灾志愿服务中心黄庆春前来授课，围绕“人人讲安全  个个会应急”主题，从正确认识火灾、如何预防火灾、办公室场所防火常识和消防安全职责及消防设备的使用等方面进行了讲解。同时开展心肺复苏、AED、人工呼吸及气道异物梗阻排除等各种应急急救培训。</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2023年7月10日-14日，厦门市妇联党组成员、副主席谢立武带领市妇联工作人员及市妇联团体会员市女企业家协会、市心理咨询师协会相关人员共4人，参加福建省妇联在江苏省南京市举办的女性社会组织示范培训班。培训课程包括《新时期妇女发展与妇女社会工作》《女性社会组织助力妇联工作的路径与方法》《妇女儿童与家庭公益服务的项目设计、管理与筹资》《妇儿家庭公益服务中社会工作专业方法应用与品牌塑造》《深化妇联改革与女性社会组织枢纽型平台建设》等内容，既有对女性社会组织发展前沿理念的理论解读，又有对社会组织内部治理、项目管理、品牌运作等实操技术的讲授。培训期间，实地参观考察南京市级女性社会组织服务中心“南京女性未来城”和南京市江宁区女性社会组织服务中心，了解南京市女性社会组织成立及工作开展情况，学习借鉴先进经验。</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贯彻全国、省、市新一轮“两纲”精神，切实做好“两纲”实施和统计监测工作，贯彻落实《妇女权益保障法》有关“完善性别统计监测工作”等规定。7月20日，市妇儿工委办、市统计局联合举办新“两纲”监测统计培训会。本次培训班邀请厦门大学法学院蒋月教授和省统计局社会处专家陈磊进行授课。市妇联党组成员、副主席江彩蓉作开班动员。市统计局党组成员、副局长李薇，市妇儿工委40家成员单位联络员、各区妇儿工委办负责人和工作人员、各区统计局业务负责同志50多人参加培训。</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r>
        <w:rPr>
          <w:rFonts w:hint="default"/>
          <w:lang w:val="en-US" w:eastAsia="zh-CN"/>
        </w:rPr>
        <w:t>根据气象部门预报，今年第5号台风“杜苏芮”近期将对我市造成严重风雨影响，为做好防御台风工作，市妇联按照市委市政府工作部署，及时响应，迅速行动，落实措施，全力以赴开展防台防汛各项工作。7月26日，市妇联党组成员、副主席江彩蓉带队，办公室主任、市妇儿中心、物业负责人组成检查小组，开展防御第5号台风“杜苏芮”防台防汛安全专项检查。检查组重点针对高空设施、户外广告牌、行道树、停放车辆、排水管道、易涝点等防台风薄弱环节、重要部位展开一次全面紧急排查。同时听取妇儿中心垃圾分类管理有关工作汇报，检查生活垃圾分类设施配置是否合理、规范，是否存在混投、混收、混运问题</w:t>
      </w:r>
      <w:r>
        <w:rPr>
          <w:rFonts w:hint="eastAsia"/>
          <w:lang w:val="en-US" w:eastAsia="zh-CN"/>
        </w:rPr>
        <w:t>。</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t>2023年7月31日，厦门市妇联举办女性社会组织项目路演实战技巧专题培训。培训邀请“鹭江讲坛”报告人黄金娟老师进行专题授课。黄金娟老师从为什么要学习公众演讲、自我评估、项目路演实战技巧中的资料准备、路演演习、答辩等做了较为细致的讲解，通过具体案例分组讨论和展演练习，学员现场互动点评，提出项目展演专业性意见建议等，促使各女性社会组织参训人员认识到掌握项目路演实战技巧有利于打造项目品牌和增加项目核心竞争力。</w:t>
      </w: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深入了解妇联及妇女儿童工作，调研社区为妇女儿童家庭办实事项目情况。8月1日下午，省委第一巡回指导组组长曹建平、副组长卢敏云一行，深入厦门惠和石文化园（福建省巾帼文明岗、福建省家风家教示范基地）、湖里区江头街道金尚社区（全国三八红旗集体、全国巾帼文明岗），开展实地走访调研。</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贯彻我市持续创建双拥模范城精神及落实“近邻”党建共建工作。8月8日，厦门市妇联联合陆军第73集团军医院、育秀社区党委共同开展军人子女及最美家庭暑期儿童成长之“红树林研学·《探海上森林，感命运与共》”科普夏令营，开启一次难忘的科学探索之旅。</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2023年8月17日，在福建省妇联主办的“‘姐妹相伴.爱在身边’全省女性社会组织公益项目展评”活动中，厦门市妇联选送的海沧区海峡城乡发展基金会的“创建美丽庭院  助力乡村振兴”和集美大学音乐学院舞蹈志愿服务队的“有雁来栖  仙姿来仪”项目分别以第一名和第六名的好成绩入选全省十佳女性社会组织公益项目，同时被纳入省妇联女性社会组织公益项目培育库。</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了提高全社会生态文明意识，增强新业态、新经济组织从业妇女及家庭生态环境保护的思想自觉和行动自觉，推动形成人人、事事、时时、处处崇尚生态文明的良好社会氛围。在首个全国生态日到来之际，8月11日，厦门市妇联联合4399、圆通、顺丰，共同开展关爱新经济组织和新就业群体家庭主题科普夏令营，开启一次难忘的科学探索之旅。希望孩子们能在活动中培养对自然的兴趣，深入了解红树林的生态知识，感受自然的神奇和魅力。</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8月24日上午，市政协组织开展“科学构建和有效实施三孩生育政策体系”妇联界别协商活动，市政协副主席黄奋强、市政协社法委主任王庭亮、市政协妇联界别委员，市卫健委、市人社局、市总工会负责同志、四三九九公司负责人和员工代表等参加活动。调研组一行实地考察了四三九九网络股份有限公司及托育中心，详细了解公司开展托育服务工作的情况及存在的困难与问题。</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为健全完善“三期”女职工权益保障工作模式，聚焦女职工劳动权益保障和服务基本职能，厦门市妇联、厦门市人力资源和社会保障局联合成立厦门市 “新手妈妈”劳动人事争议维权工作站。 8月29日，厦门市妇联联合市人社局举行厦门市“新手妈妈”劳动人事争议维权工作站成立仪式。厦门市妇联党组成员、副主席陈超英主持仪式，市人社局副局长姜保收，市人社局调解仲裁管理处、市仲裁院、市妇联权益部等业务处室人员，以及市妇联劳动人事争议调解委员会的成员等参加活动。</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8月30日，厦门市妇女儿童发展基金会换届大会暨第三届理事会一次会议在巾帼大厦举行。本次会议审议并通过了第二届理事会工作报告、财务工作报告、《厦门市妇女儿童发展基金会章程（修正案）》，选举产生了新一届理事会领导班子，黄新英当选为厦门市妇女儿童发展基金会第三届理事长，游文晃为副理事长，黄福华为秘书长。</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9月9日至10日，由全国妇联、上海合作组织睦邻友好合作委员会和福建省人民政府主办，福建省妇联和厦门市政府承办、厦门市妇联协办的中国-中亚妇女发展论坛在厦门举行。中亚五国女性国家领导人、妇女机构／组织负责人、专家学者，上合组织秘书处，中亚五国和上合组织国家驻华使节及在厦女留学生，有关部门代表，内地省市妇联和港澳地区代表等120多人参加论坛，并共同参观中国—中亚妇女交流成果展。</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9月14日下午，2023年厦门市妇联“凤凰之约”妇女儿童家庭工作公益创投项目中期座谈交流会在厦门市妇联巾帼大厦B栋18楼如期举行。厦门市妇联党组成员、副主席江彩蓉，市妇联家儿部部长郑慧华，发联部及各区妇联同志出席本次交流会。</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eastAsia"/>
          <w:lang w:val="en-US" w:eastAsia="zh-CN"/>
        </w:rPr>
        <w:t>9月20日，</w:t>
      </w:r>
      <w:r>
        <w:rPr>
          <w:rFonts w:hint="default"/>
          <w:lang w:val="en-US" w:eastAsia="zh-CN"/>
        </w:rPr>
        <w:t>厦门首个以两岸妇女携手创业为主题的“两岸融创妇女微家”落户厦门市翔安区金海街道。微家的成立旨在写好“通、惠、情”三篇文章，并进一步扩大基层妇女工作阵地，使妇女群众切实感受到妇联组织的存在，实现服务妇女“零距离”、关爱妇女“无缝隙”、联系妇女“全覆盖”。</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　9月23日，由厦门市妇联主办，集美区妇联、厦门理工学院文化产业与旅游学院、后溪村村委会、后溪村妇联、后溪镇养老服务照料中心共同承办的城内社亲子DIY冰皮月饼制作活动在后溪镇养老服务照料中心顺利进行。</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9月23日，翔安区妇联举办“爱心伴成长，弘扬好家风”我们的节日·中秋亲子手工活动，通过中秋传统文化知识科普、月饼制作等内容，让亲子家庭了解中秋节的由来、别称、习俗和相关的神话故事。</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9月23日下午，同安区妇联主办的“盈满中秋节 共话廉家风”亲子主题活动在同安区妇女儿童活动中心三楼多功能厅举行，30组亲子家庭参与中秋诗词接龙、中秋绘本阅读和冰皮月饼制作。在巾帼志愿者的带领下，亲子通过阅读绘本和制作冰皮月饼，学习中秋习俗，感受丰富多彩的节日文化。同安区妇联的巾帼志愿者还在现场分发垃圾分类宣传页，带动亲子家庭共同学习相关知识。</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9月24日，湖里区妇联“多元赋能提升计划”系列活动——“我们的节日·中秋”月满中秋 萌兔大作战中秋游园会，在惠和石文化园举行，来自江头街道园山社区的20对亲子家庭参与本次活动。</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9月26日，由厦门市妇联主办、思明区妇联承办的“鹭岛巾帼行·最美合家园”年度系列活动——我们的节日 精神的家园“一轮月，两岸情”两岸巾帼欢度中秋佳节活动，在闽台姐妹合家园举办。闽台姐妹合家园女性意见领袖代表和两岸姐妹同胞齐聚一堂，在弘扬中华民族传统文化的同时，共叙两岸亲情友情，共话两岸融合发展美好愿景。</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中秋国庆假期将至，为进一步贯彻落实习近平总书记关于安全生产重要论述重要指示精神，按照省委、省政府工作要求，市妇联紧密结合节日特点，抓紧抓实中秋国庆假期安全防范工作，开展安全隐患排查整治专项行动。　9月26日，市妇联召开主席办公会，会上传达市安委办关于做好2023年中秋国庆期间安全生产工作的通知精神。会上强调各部门及妇儿中心要深刻认识做好中秋国庆期间安全生产工作的重要性，始终把人民群众生命安全放在第一位，牢固树立“群众过节、我们过关”的思想。切实将安全生产工作责任和压力传导到一线末端，推动各项安全防范措施落细落实，坚决防范遏制各类事故，以安全平稳的形势保障人民群众欢乐过节。</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xml:space="preserve"> </w:t>
      </w:r>
    </w:p>
    <w:p>
      <w:pPr>
        <w:ind w:firstLine="420" w:firstLineChars="200"/>
        <w:rPr>
          <w:rFonts w:hint="eastAsia"/>
          <w:lang w:val="en-US" w:eastAsia="zh-CN"/>
        </w:rPr>
      </w:pPr>
      <w:r>
        <w:rPr>
          <w:rFonts w:hint="eastAsia"/>
          <w:lang w:val="en-US" w:eastAsia="zh-CN"/>
        </w:rPr>
        <w:t>9月27日，市妇联党组成员、副主席江彩蓉带队开展节前安全检查工作，并同时听取妇儿中心有关垃圾分类工作的汇报。对妇儿中心教学楼、大院外围、监控室等场所进行安全和垃圾分类检查，针对消防安全、水电设备、物资存放、垃圾分类和值班排班等工作提出建议，要求进一步提高政治站位，做好节假日突发事件应急预案，早提醒、早预防，共同营造安全稳定、和谐欢乐的节日氛围。</w:t>
      </w: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t>巾帼展风采，闪耀“她”力量。</w:t>
      </w:r>
      <w:r>
        <w:rPr>
          <w:rFonts w:hint="eastAsia"/>
          <w:lang w:val="en-US" w:eastAsia="zh-CN"/>
        </w:rPr>
        <w:t>9月27日</w:t>
      </w:r>
      <w:r>
        <w:rPr>
          <w:rFonts w:hint="default"/>
          <w:lang w:val="en-US" w:eastAsia="zh-CN"/>
        </w:rPr>
        <w:t>起至10月20日，厦门市妇联与市委网信办联合开展第二届“鹭岛十佳巾帼好网民故事”征集活动，面向全市广泛征集各行各业女性弘扬网络文明正能量的典型故事。</w:t>
      </w:r>
    </w:p>
    <w:p>
      <w:pPr>
        <w:rPr>
          <w:rFonts w:hint="default"/>
          <w:lang w:val="en-US" w:eastAsia="zh-CN"/>
        </w:rPr>
      </w:pPr>
      <w:r>
        <w:rPr>
          <w:rFonts w:hint="default"/>
          <w:lang w:val="en-US" w:eastAsia="zh-CN"/>
        </w:rPr>
        <w:t>故事必须正面真实，主人公原型为年满18周岁以上的女性，且具备政治立场坚定、事迹突出的特点。活动重点征集社会正能量类、公益慈善类、网络治理及网络安全类、产品创作类以及网络素养教育类等5种类型的优秀故事。</w:t>
      </w:r>
    </w:p>
    <w:p>
      <w:pPr>
        <w:rPr>
          <w:rFonts w:hint="default"/>
          <w:lang w:val="en-US" w:eastAsia="zh-CN"/>
        </w:rPr>
      </w:pPr>
    </w:p>
    <w:p>
      <w:pPr>
        <w:rPr>
          <w:rFonts w:hint="default"/>
          <w:lang w:val="en-US" w:eastAsia="zh-CN"/>
        </w:rPr>
      </w:pPr>
    </w:p>
    <w:p>
      <w:pPr>
        <w:ind w:firstLine="420" w:firstLineChars="200"/>
        <w:rPr>
          <w:rFonts w:hint="default"/>
          <w:lang w:val="en-US" w:eastAsia="zh-CN"/>
        </w:rPr>
      </w:pPr>
      <w:r>
        <w:rPr>
          <w:rFonts w:hint="default"/>
          <w:lang w:val="en-US" w:eastAsia="zh-CN"/>
        </w:rPr>
        <w:t>9月27日，全国妇联决定命名香山革命纪念馆等28家场馆为全国妇女爱国主义教育基地。由厦门市妇联选送的“深田图强”历史文化馆及“远亲不如近邻”政治生活馆上榜，这是继林巧稚纪念园后厦门市第二家全国妇女爱国主义教育基地。</w:t>
      </w:r>
    </w:p>
    <w:p>
      <w:pPr>
        <w:rPr>
          <w:rFonts w:hint="default"/>
          <w:lang w:val="en-US" w:eastAsia="zh-CN"/>
        </w:rPr>
      </w:pPr>
    </w:p>
    <w:p>
      <w:pPr>
        <w:rPr>
          <w:rFonts w:hint="default"/>
          <w:lang w:val="en-US" w:eastAsia="zh-CN"/>
        </w:rPr>
      </w:pPr>
    </w:p>
    <w:p>
      <w:pPr>
        <w:rPr>
          <w:rFonts w:hint="default"/>
          <w:lang w:val="en-US" w:eastAsia="zh-CN"/>
        </w:rPr>
      </w:pPr>
    </w:p>
    <w:p>
      <w:pPr>
        <w:ind w:firstLine="630" w:firstLineChars="300"/>
        <w:rPr>
          <w:rFonts w:hint="default"/>
          <w:lang w:val="en-US" w:eastAsia="zh-CN"/>
        </w:rPr>
      </w:pPr>
      <w:r>
        <w:rPr>
          <w:rFonts w:hint="eastAsia"/>
          <w:lang w:val="en-US" w:eastAsia="zh-CN"/>
        </w:rPr>
        <w:t>9月29日</w:t>
      </w:r>
      <w:r>
        <w:rPr>
          <w:rFonts w:hint="default"/>
          <w:lang w:val="en-US" w:eastAsia="zh-CN"/>
        </w:rPr>
        <w:t>厦门市妇联、市委文明办、市生态环境局共同举办2023年度厦门市“最美家庭”“最美绿色家庭”揭晓仪式，现场发布厦门市“最美家庭”“最美绿色家庭”名单，并首次推出“最美家庭”专属的“十权十美”礼遇包。</w:t>
      </w:r>
    </w:p>
    <w:p>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为深入了解基层妇联工作开展情况，准确把握广大妇女群众实际需求，进一步推动妇女儿童工作走深走实，9月27日，市妇联党组书记、主席庄海英，市妇联党组成员、副主席谢立武，市妇联组织部部长王晓洁一行到中华街道开展调研，通过现场参观、听取讲解、互动交流等方式，了解基层妇女组织建设运行情况，并为厦门市首个社区妇联执委工作室揭牌。</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r>
        <w:rPr>
          <w:rFonts w:hint="eastAsia"/>
          <w:lang w:val="en-US" w:eastAsia="zh-CN"/>
        </w:rPr>
        <w:t>10月8日，第三届“八闽十佳巾帼好网民故事”评选结果新鲜出炉，11个巾帼好网民故事（2个并列）入选。厦门4人入选，入选数量全省第一。评选活动自启动以来，就受到全省广大女性网友和各地妇联组织的热烈响应。通过组织推荐和社会征集，共收到社会正能量类、公益慈善类、网络治理及网络安全类、产品创作类、网络素养教育类共75个优秀故事。主办方择优筛选其中的35个故事进行投票展播，共有27.7万人次参与投票。</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r>
        <w:rPr>
          <w:rFonts w:hint="eastAsia"/>
          <w:lang w:val="en-US" w:eastAsia="zh-CN"/>
        </w:rPr>
        <w:t>厦门市妇联坚持以习近平新时代中国特色社会主义思想为指导，全面贯彻落实党的二十大精神，始终把落实就业优先战略、促进妇女就业创业工作摆在突出位置，落实《关于实施福建省女性就业创业促进计划的通知》要求，开展“鹭岛女性就业创业促进行动”，为全市经济社会高质量发展贡献巾帼力量。 今年以来，厦门市妇联重点围绕女大学生、宝妈、“顶梁柱母亲”及女企业家四个群体就业创业，按需推出各类实用技能的公益培训，用“培训+带岗”或推荐灵活就业等形式，让妇女姐妹们实现“家门口就业”。</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r>
        <w:rPr>
          <w:rFonts w:hint="eastAsia"/>
          <w:lang w:val="en-US" w:eastAsia="zh-CN"/>
        </w:rPr>
        <w:t>为深入开展学习贯彻习近平新时代中国特色社会主义思想主题教育，传达第七次全国妇女儿童工作会议精神，持续深化妇联改革，加强妇干执委队伍建设，10月9日—13日，厦门市妇干（执委）培训班在浙江省妇女干部学校举办，来自各行业妇干和执委共70人参加培训。厦门市妇女联合会党组书记、主席庄海英作开班动员，传达学习习近平总书记关于妇女儿童工作重要指示和第七次全国妇女儿童工作会议精神，就贯彻落实会议精神和本次培训提出要求。</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eastAsia"/>
          <w:lang w:val="en-US" w:eastAsia="zh-CN"/>
        </w:rPr>
        <w:t>10月23日，由厦门市妇联、厦门市妇女儿童发展基金会主办的“情暖重阳·礼敬安康——我们的节日·精神的家园·重阳”文明实践活动、“乡村母亲健康关爱行动”示范活动，</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eastAsia"/>
          <w:lang w:val="en-US" w:eastAsia="zh-CN"/>
        </w:rPr>
        <w:t>为不断增强反邪教宣传教育的实效性，提升广大妇女群众反邪教意识，努力营造平安共建、和谐共享的良好氛围，厦门市各级妇联积极行动起来，在“防范邪教宣传月”通过线上线下多渠道开展反邪教宣传。　活动期间，各级妇联以识别邪教、防范邪教、抵制邪教为重点，通过公众号推广反邪教知识、深入社区发放反邪教宣传单、举办反邪教知识讲座等多样化的宣传方式，让广大妇女群众提高自觉抵御邪教的意识，对邪教做到“不听、不信、不传、不参与”。</w:t>
      </w:r>
      <w:r>
        <w:rPr>
          <w:rFonts w:hint="default"/>
          <w:lang w:val="en-US" w:eastAsia="zh-CN"/>
        </w:rPr>
        <w:t>发挥妇联系统新媒体矩阵作用，通过各级妇联官方微信公众号、网站等线上途径，推送防范邪教知识，让群众认识邪教的特征、危害、预防措施，让广大妇女群众真正认清邪教面目，认识邪教危害，自觉筑牢思想防线。发动基层妇联工作人员深入社区居民家中，发放反邪教知识宣传单，向居民宣传邪教的危害性，普及反邪教知识，引导社区居民关注和参与反邪教活动，充分认识邪教的危害，努力营造“崇尚科学，反对邪教”的氛围。</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10月30日上午，市妇联召开党组理论学习中心组（扩大）学习会议，迅速传达学习中国妇女十三大会议精神，研究部署市妇联贯彻落实举措。中国妇女十三大代表、执委、市妇联党组书记、主席庄海英主持会议并讲话。庄海英介绍了中国妇女十三大现场的盛况，重点传达了丁薛祥同志代表党中央所作的致词、黄晓薇同志代表中华全国妇女联合会第十二届执行委员会所作的工作报告、闭幕会上谌贻琴同志的闭幕讲话等主要精神，对全市妇联系统深入学习宣传贯彻会议精神做了进一步安排部署。</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11月10日，以“共筑海洋命运共同体 鹭岛她行动”为主题的海洋协同保护活动在位于厦门市翔安区的下潭尾红树林公园举行。此次活动由厦门市妇女联合会、厦门市海洋发展局、厦门市人民检察院、中共厦门市翔安区委员会、厦门大学妇女委员会联合主办。旨在落实《中国－中亚妇女发展论坛（厦门）倡议》，面向广大妇女和家庭开展海洋生物多样性保护、海洋气候协同治理与宣传教育，弘扬巾帼志愿服务精神，为可持续发展贡献更多“妇联经验”，合力打造“厦门样本”。</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11月10日，在市妇联、市海洋局、市检察院、翔安区委、厦门大学妇委会联合主办的“共筑海洋命运共同体 鹭岛她行动”海洋协同保护主题活动上，全国三八红旗手、厦门市蓝天救援队队长陈素珍和队员们结合活动主题，开展“安家行动·‘救’在身边”应急救护宣传教育巾帼志愿服务活动。通过与陈素珍的互动交流，巾帼志愿者们切身感受到妇女十三大代表的带动作用，将为保护群众生命安全贡献不可或缺的巾帼力量。</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16日下午，厦门市妇联召开十七届三次执委（扩大）会议。市妇联党组书记、主席庄海英传达习近平总书记重要讲话精神、中国妇女第十三次全国代表大会、第七次全国妇女儿童工作会议、第七次全省妇女儿童工作会议精神和市委常委会会议等有关精神，部署市妇联初步贯彻意见。会议指出全市各级妇联组织要认真学习宣传贯彻习近平总书记同新一届全国妇联领导班子集体谈话重要讲话精神和习近平总书记对妇女儿童工作重要指示精神，贯彻落实中国妇女十三大和第七次全国、全省妇女儿童工作会议精神，引领广大妇女与党同心、跟党奋进，争做时代的书写人、追梦的奋斗者，为厦门更高水平建设高素质高颜值现代化国际化城市、努力率先实现社会主义现代化贡献巾帼力量。</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11月17日，翔安区金海街道妇联、彭厝社区联合在彭厝社区开展“安家行动 ‘救’在身边”家庭应急救护宣传教育巾帼志愿服务活动，通过讲解，让辖区居民掌握基本急救知识，在关键时刻守护家人健康和安全。</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23日下午，由厦门市妇联主办、思明区妇联承办的“拒绝暴力，每一个人都值得被保护”主题宣传活动在筼筜街道育秀社区广场举办。妇联、律师、心理咨询师、大学生志愿者纷纷投入到法律知识宣传、“平安三率”宣传、有奖知识问答、法律咨询、心理咨询、互动游戏等服务中，为居民朋友们开展《反家暴法》《妇女权益保障法》等法律法规的普法宣传。同安区妇联携手同安区检察院联合举办“巾帼同行反家暴·爱聚万家促和谐”巾帼志愿者反家暴主题沙龙活动，邀请同安区检察院的许晓玲检察官结合具体案例分析，为巾帼志愿者们带来《反家庭暴力法》和“强制报告制度”的分享。巾帼志愿者们踊跃参与坐堂答疑、随堂小测、头脑风暴，就如何开展反家暴工作、进一步提升社会对女性的尊重建言献策。湖里区妇联邀请律师走进企业，集美区妇联、翔安区妇联邀请律师走进社区，“以案说法”为员工、社区居民讲解反家暴法律法规，提升群众的反家暴意识，更好地预防和制止家暴的发生。海沧区妇联组织各街道社区妇联干部行动起来，走村入户，深入社区居民家中，宣传反家暴维权、平安建设，整合链接资源下沉社区，在社区组织义诊，为居民提供贴心的健康便民服务，并为前来义诊的居民宣传反家暴知识，促进反家暴意识在基层铺开见效。同安区妇联在雍和府小区举办了一场丰富趣味的反家暴主题游园活动，有趣又有料，活动现场设置了“反家暴猜灯谜”“反家暴飞行棋”等多个游戏体验环节，大人小孩通过游戏化、体验式的闯关游戏，在“嗨”起来的同时沉浸式体验普法。</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为深入实施市妇联机关青年理论学习提升工程，提高青年干部调查研究能力，打造青年理论实践活动品牌，11月24日下午，厦门市妇联党组成员、副主席谢碧芬带领市妇联“她和我”青年理论学习小组走进诚华科创（直播）产业基地开展“走进企业看产业”主题实践活动，把课堂“搬”到企业一线，践行“四下基层”优良传统，让走出去的调研更具实效。市妇联一级调研员苏少兰陪同调研。在诚华科创（直播）产业基地，学习小组实地参观了诚华科创基地、预制菜研发中心、直播间和培训室，详细了解基地发展历程、融合新城发展需求所使用的新产业导入+新消费业态+新娱乐形态+新科技模式。在随后的座谈交流中，学习小组与基地负责人、直播学员就数字经济时代下，基地未来的发展规划，如何助推女性就业创业、乡村振兴以及引领联系服务新业态新就业女性等内容展开了热烈的互动交流。</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23—24日，由福建省妇联、福建省红十字会主办，厦门市妇联、厦门市红十字会、福建省红十字现场救护培训中心、厦门市红十字救护培训中心承办的“安家行动·‘救’在身边”——应急救护宣传教育巾帼志愿服务进家庭活动，分别在思明区莲前街道前埔东社区、集美区后溪镇崎沟村举办。活动邀请厦门市红十字救护培训中心讲师为居民讲授心肺复苏、自动体外除颤器（AED）操作使用、气道异物梗阻等常见急症和意外伤害的现场识别与处置等知识，并指导居民通过模拟人进行了心肺复苏实操体验。</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11月25日，同安区妇联、汀溪镇造水村妇联在造水村开展“安家行动 ‘救’在身边”家庭应急救护宣传教育巾帼志愿服务活动，向妇女群众和巾帼志愿者介绍了日常生活中需要了解掌握的有关保健知识，以及对突发事故的应急处理、海姆立克急救法、心脑血管疾病预防等要点。</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继“巾帼护未 未爱结元”全国首场“元宇宙”《督促监护令》宣告送达暨家庭教育心理辅导会、“元宇宙禁毒知识学习馆”之后，</w:t>
      </w:r>
      <w:r>
        <w:rPr>
          <w:rFonts w:hint="eastAsia"/>
          <w:lang w:val="en-US" w:eastAsia="zh-CN"/>
        </w:rPr>
        <w:t xml:space="preserve">11月25日 </w:t>
      </w:r>
      <w:r>
        <w:rPr>
          <w:rFonts w:hint="default"/>
          <w:lang w:val="en-US" w:eastAsia="zh-CN"/>
        </w:rPr>
        <w:t>厦门市妇联继续聚焦“云端”送法，打破普法空间的限制，运用“元宇宙”前沿科技，数字赋能创新普法，实现虚实交互的空间体验。“元宇宙妇联法治宣传馆”内上线了《妇女权益保障法》《家庭教育促进法》《未成年人保护法》《民法典》婚姻家庭编等多部新法新规，通过点击法规封面即可随时随地查看翻阅。另外还上线了多部普法宣传动漫和普法宣传微视频，用生动形象的方式“线上云普法”，吸引众多“元居民”足不出户来学法。参观者还可以通过传送门进入厦门市妇联巾帼馆及厦门市廉洁家风展分馆参观学习。</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12月3日，思明区妇联在中山公园开展“弘扬宪法精神，推进男女平等”宣传活动，开展男女平等基本国策、妇女权益保障法、反家暴法等宣传。</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　12月4日，由市妇联报送的“父母成长训练营练就智慧型父母”获评厦门市第二届“依法治理十佳典型示范案例”！厦门市妇联维权工作坚持以习近平法治思想为指导，以“为民办实事”为中心，着眼于解决妇女儿童难点热点问题，聚焦妇女所需，回应妇女诉求，以贴心的服务贡献“她力量”，让关爱有亮点，维权更温暖。</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4日，2023年厦门市“宪法宣传周”暨法治宣传月活动正式启动。市妇联组织“蒲公英”巾帼普法志愿者与我市其他普法成员单位一同参加了现场活动。活动当天，市妇联的普法宣传展位前人头攒动，“蒲公英”巾帼普法志愿者们通过发放各类法治宣传资料、展出宣传展板、宪法知识有奖问答等向来往的群众宣传宪法、民法典、妇女权益保障法等各类法律知识和平安“三率”等平安文化宣传。</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12月4日，海沧区妇联联合区司法局等多部门在阿罗海广场开展以“大力弘扬宪法精神 建设社会主义法治文化”为主题的宪法宣传日活动。活动现场，区妇联主席为“蒲公英”巾帼普法志愿队授旗，巾帼志愿者们为群众分发宪法宣传折页，进一步提升妇女群众法律意识。</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12月4日，翔安区妇联组织巾帼志愿者参与区依法治区办举办的大型宪法宣传活动，以“弘扬宪法精神 推进男女平等”为主题，向现场群众发放《宪法》《民法典》和《妇女权益保障法》等普法书籍及相关宣传材料。同时，邀请福建旭丰律师事务所庄幼留律师前往凤翔街道东坑社区开展普法讲座活动。</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12月5日，湖里区妇联在金尚法制文化广场开展“守护家庭 普法先行”普法宣传巾帼志愿服务活动。现场发放《反家庭暴力法》《妇女权益保障法》《家庭教育促进法》等法律法规宣传折页，通过“宪法知多少”答题环节，进一步增强妇女群众法治观念。</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r>
        <w:rPr>
          <w:rFonts w:hint="eastAsia"/>
          <w:lang w:val="en-US" w:eastAsia="zh-CN"/>
        </w:rPr>
        <w:t>12月5日，第六次全市妇女儿童工作会议暨厦门市儿童友好城市建设试点工作联席会议召开。会上，市教育局、市民政局、市卫健委、思明区政府、海沧区政府作交流发言。长期以来，厦门认真贯彻落实党中央、国务院决策部署和省委省政府、市委工作要求，在妇女儿童健康水平、教育程度、参与决策和管理等方面取得明显成效。妇女儿童事业是党和国家事业的重要组成部分。推进强国建设、民族复兴伟业，妇女儿童是重要力量和生力军。新征程上，厦门将坚定不移走中国特色社会主义妇女发展道路，深入贯彻落实男女平等基本国策和儿童优先原则，以落实《厦门市妇女发展纲要（2021-2030年）》为抓手，深入实施“鹭岛巾帼发展工程”，引领广大妇女奋进新征程、建功新时代；以实施《厦门市儿童发展纲要（2021-2030年）》和推进儿童友好城市建设为抓手，把儿童优先、儿童友好理念贯穿到城市建设和社会发展的全过程，全力打造具有厦门特色的儿童友好城市，为更高水平建设高素质高颜值现代化国际化城市、努力率先实现社会主义现代化贡献智慧和力量。</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在国际志愿者日前夕，学习贯彻中国妇女十三大精神暨“微光成炬，她有力量”——厦门市妇联“12·5”巾帼志愿者答谢分享会在厦门市海沧区渐美村举行。现场同步开展了丰富多彩的志愿服务活动，受到了央视《新闻联播》的关注和报道。厦门市妇联党组成员、副主席谢碧芬，厦门市市直机关妇工委主任王晓梅，海沧区妇联主席张海霞，市妇联宣传部（发展联络部）二级调研员胡文志出席本次活动。同时，市妇联为获得第五届全国巾帼志愿服务“十大优秀项目”，福建省第三届新时代巾帼志愿服务“十大最美志愿者”“十大最美组织”“十大最美社区”“十大最美项目”等全国级、省级奖项代表颁发荣誉证书、奖牌。</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5日，在福建省委文明办、团省委等10部门联合举办的2023年福建省新时代文明实践志愿服务项目大赛中，由厦门市妇联、厦门市委文明办推荐的“‘一带一路’我带路”文化传播志愿服务项目，以总分排名第一，荣获大赛金奖。另一推荐项目——厦门出入境“福·境”警察妈妈巾帼志愿服务项目，荣获项目大赛银奖。</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6日，同安区妇联参加2023年同安区“宪法宣传周”宣传活动，同时启动全区各级妇联组织“宪法进社区”系列活动，以《宪法》宣传为重点，围绕妇女儿童权益保障开展了《反家庭暴力法》《妇女权益保障法》《民法典》等相关法律法规宣传和咨询服务，增强妇女群众的法律意识和维权意识，为宪法、法律融入日常生活营造了浓厚的社会氛围。</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eastAsia"/>
          <w:lang w:val="en-US" w:eastAsia="zh-CN"/>
        </w:rPr>
        <w:t>为</w:t>
      </w:r>
      <w:r>
        <w:rPr>
          <w:rFonts w:hint="default"/>
          <w:lang w:val="en-US" w:eastAsia="zh-CN"/>
        </w:rPr>
        <w:t>有效发挥妇联组织桥梁纽带作用，更好地服务妇女儿童，12月5日，厦门市首家央企“妇女微家”——中建三局三公司厦门分公司“筑梦·妇女微家”正式揭牌。市妇联党组成员、副主席谢立武出席并致辞，她指出，“筑梦·妇女微家”的成立，既是市妇联落实改革创新“破难行动”，延伸阵地建设的新举措，也是探索央企妇女组织建设工作创新发展的新起点。希望“筑梦·妇女微家”能够开展“微”宣讲，坚持不懈用习近平新时代中国特色社会主义思想凝心铸魂，积极引领女职工与党同心、跟党奋进，充分展现央企女职工奋发有为的风采；做好“微”服务，发挥微家团队自身优势，提供精准服务，开展特色活动，切实服务女职工实际需求和发展成长；搭建“微”平台，凝聚和吸引女职工有事找微家、活动在微家、心聚在微家。</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12月7日，由厦门市妇联主办，思明区妇联承办的学习贯彻中国妇女十三大精神暨“鹭岛巾帼行 最美合家园”年度系列总结会在闽台姐妹合家园举办。市妇联党组成员、副主席谢碧芬，思明区妇联主席陈学颖出席本次活动。区、街妇联相关负责同志，女性意见领袖，“合家园巾帼志愿服务队”志愿者等两岸妇女代表参与活动。</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12月12日，第十二届厦门网络文化节闭幕式成功举办。厦门市妇联荣获优秀组织奖</w:t>
      </w:r>
      <w:r>
        <w:rPr>
          <w:rFonts w:hint="eastAsia"/>
          <w:lang w:val="en-US" w:eastAsia="zh-CN"/>
        </w:rPr>
        <w:t>，市妇联推荐的两名巾帼好网民——厦门市南乐团非遗保护专员李宝霞和集美大学海洋装备与机械工程学院综合办公室主任部门工会副主席林嫦娥，荣获优秀网民奖。</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16日，由厦门市国家儿童友好城市建设试点工作领导小组办公室和厦门市妇联参与指导的2023穿越厦门城市定向挑战赛在五一广场鸣枪开赛，市妇联党组成员、副主席谢碧芬出席开幕式。本届赛事通过“儿童友好城市”宣传活动联动“穿越厦门城市穿越赛”，以“幸福思明·一鹭穿越”为主题，甄选30个任务点，分别设置亲子组、成人组和勇士组。选手们通过“城市穿越+互动打卡”的方式打卡厦门6条路线，以脚步丈量城市，沉浸式体验厦门文旅和儿童友好理念。</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为认真贯彻落实习近平总书记关于安全生产重要指示精神，牢固树立安全发展理念，强化底线思维，按照安全生产工作部署，</w:t>
      </w:r>
      <w:r>
        <w:rPr>
          <w:rFonts w:hint="eastAsia"/>
          <w:lang w:val="en-US" w:eastAsia="zh-CN"/>
        </w:rPr>
        <w:t>12月19日</w:t>
      </w:r>
      <w:r>
        <w:rPr>
          <w:rFonts w:hint="default"/>
          <w:lang w:val="en-US" w:eastAsia="zh-CN"/>
        </w:rPr>
        <w:t>，厦门市妇联党组成员、副主席谢碧芬带队巾帼大厦开展安全生产工作检查。检查组重点针对巾帼大厦B幢各楼层培训教室、电梯安装等场所进行检查，听取妇儿中心、物业公司在安全巡查中遇到的问题和相关意见建议，并现场予以指导解决。</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为持续深化妇联组织改革，进一步深化品牌创建、典型引领、机制创新，营造比学赶超的良好氛围，充分激发基层组织活力，2023年，福建省妇联以“做有温度的娘家，创有深度的品牌”为主题，在全省范围内组织开展寻访品牌妇女微家和执委工作室活动，通过广泛宣传发动和严格筛选把关，推选出品牌妇女微家100个，品牌执委工作室20个。其中，厦门市推荐上报的8个品牌“妇女微家”、1个品牌执委工作室成功入选！</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r>
        <w:rPr>
          <w:rFonts w:hint="default"/>
          <w:lang w:val="en-US" w:eastAsia="zh-CN"/>
        </w:rPr>
        <w:t>12月16日下午，由厦门市妇女联合会、厦门市教育局、中共厦门市委文明办、厦门市关心下一代工作委员会主办</w:t>
      </w:r>
      <w:r>
        <w:rPr>
          <w:rFonts w:hint="eastAsia"/>
          <w:lang w:val="en-US" w:eastAsia="zh-CN"/>
        </w:rPr>
        <w:t>的“厦门市家庭成长研习院精品课程”大赛，也是全国首场聚焦家庭教育精品课程比赛。活动旨在深入学习贯彻党的二十大精神和习近平总书记关于注重家庭家教家风建设的重要论述，把注重家庭教育的思想理念真正落到实处，进一步提升家庭教育师资队伍的专业素养，为厦门市家庭成长研习院充实一批精品课程及优秀师资，夯实厦门市家庭教育基础。</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eastAsia"/>
          <w:lang w:val="en-US" w:eastAsia="zh-CN"/>
        </w:rPr>
        <w:t>12月22日</w:t>
      </w:r>
      <w:r>
        <w:rPr>
          <w:rFonts w:hint="default"/>
          <w:lang w:val="en-US" w:eastAsia="zh-CN"/>
        </w:rPr>
        <w:t>“我的城市我做主——鹭岛小小规划师”2023厦门“儿童友好城市”儿童议事厅主题宣传活动在集美圆满举办。本次主题活动以研学营的形式，邀请了厦门市40名3—6年级的儿童，通过概念学习、实地考察、思考探究、搭建蓝图等一同参与到厦门儿童友好城市建设中来，发挥“儿童议事厅”积极作用，了解儿童对理想“儿童友好社区”的需求。</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学习贯彻中国妇女十三大精神暨“微光成炬，她有力量”——厦门市妇联“12·5”巾帼志愿者答谢分享会在厦门市海沧区渐美村举行，会上邀请了厦门市“民法典进家庭”巾帼公益普法宣讲团成员、北京大成（厦门）律师事务所合伙人张雪奇律师，以“志愿者活动风险及其权益保护”为主题，为参加活动巾帼志愿者开展一场特别的普法宣讲。活动现场也设有普法宣传角，福建省三八红旗手、厦门市海沧区海沧街道渐美村妇联主席、“爱心妈妈”巾帼志愿服务队负责人许月琼和其他巾帼志愿者，为参与活动的大家和附近村民科普、分发《妇女权益保障法》《民法典》等宣传手册，“法”给大家最好的保护。</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lang w:val="en-US" w:eastAsia="zh-CN"/>
        </w:rPr>
      </w:pPr>
      <w:r>
        <w:rPr>
          <w:rFonts w:hint="default"/>
          <w:lang w:val="en-US" w:eastAsia="zh-CN"/>
        </w:rPr>
        <w:t>思明区组织巾帼志愿者参加“普法进社区，送法入家庭”宪法宣传日活动，开展“守护家庭 普法先行”宪法宣传周普法行动，现场进行《妇女权益保障法》及《反家暴法》宣传。</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default"/>
          <w:lang w:val="en-US" w:eastAsia="zh-CN"/>
        </w:rPr>
      </w:pPr>
      <w:r>
        <w:rPr>
          <w:rFonts w:hint="default"/>
          <w:lang w:val="en-US" w:eastAsia="zh-CN"/>
        </w:rPr>
        <w:t>湖里区妇联在金尚法制文化广场开展“守护家庭 普法先行”普法宣传巾帼志愿服务活动，现场通过“宪法知多少”答题环节，有效增强了广大群众法治意识，进一步增强群众法治观念。</w:t>
      </w:r>
      <w:r>
        <w:rPr>
          <w:rFonts w:hint="eastAsia"/>
          <w:lang w:val="en-US" w:eastAsia="zh-CN"/>
        </w:rPr>
        <w:t xml:space="preserve">  </w:t>
      </w:r>
      <w:r>
        <w:rPr>
          <w:rFonts w:hint="default"/>
          <w:lang w:val="en-US" w:eastAsia="zh-CN"/>
        </w:rPr>
        <w:t>集美区妇联组织巾帼志愿服务队，结合开展各项便民巾帼志愿服务，面向辖区居民开展普法宣传，分发《民法典》《妇女权益保障法》等宣传手册。</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海沧区妇联联合区司法局等多部门在阿罗海广场开展以“大力弘扬宪法精神 建设社会主义法治文化”为主题的宪法宣传日活动。活动现场，区妇联主席为“蒲公英”巾帼普法志愿队授旗，巾帼志愿者们为群众分发宪法宣传折页，进一步提升妇女群众法律意识。</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同安区妇联参加2023年同安区“宪法宣传周”宣传活动，同时启动全区各级妇联组织“宪法进社区”系列活动，以《宪法》宣传为重点，围绕妇女儿童权益保障开展了《反家庭暴力法》《妇女权益保障法》《民法典》等相关法律法规宣传和咨询服务，增强妇女群众的法律意识和维权意识，为宪法、法律融入日常生活营造了浓厚的社会氛围。</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翔安区妇联组织巾帼志愿者在翔安区法治广场开展“守护家庭 普法先行”——福建省普法宣传进家庭巾帼志愿服务，向现场往来市民群众分发《妇女权益法》《反家暴法》等宣传资料。</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12月21日下午，市妇联党组书记、主席庄海英带领市妇联“她和我”青年理论学习小组成员，前往“鹭心安”女骑警队开展“走进女骑警 致敬‘她’力量”联学联建活动。市妇联党组成员、副主席谢碧芬，“她和我”青年理论学习小组成员，市公安局党委副书记、机关党委书记陈志洪，妇工委主任尤彩霞，交警支队党委书记、支队长熊飞以及“鹭心安”女骑警队队员参加。</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随后一行人参观了交警支队交通指挥中心、民警之家。交通指挥中心成立于2016年9月，主要承担指挥调度、信号管控、缉查布控、事故快处、交通诱导等工作职能，始终将实用实效、反应灵敏、研判精准、指挥有力作为工作目标，着力于智能交通建设，积极拓展大数据应用，被誉为“城市交通的大脑”。</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庄海英在“民警之家”图书角宣讲了中国妇女十三大精神，并向交警支队妇委会赠送《习近平关于妇女儿童和妇联工作论述摘编》《习近平走进百姓家》等书籍。</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r>
        <w:rPr>
          <w:rFonts w:hint="default"/>
          <w:lang w:val="en-US" w:eastAsia="zh-CN"/>
        </w:rPr>
        <w:t>“她和我”青年理论学习小组与“鹭心安”女骑警队围坐一起，围绕学习贯彻中国妇女十三大精神、巾帼建功、“妇女微家”阵地建设、儿童友好城市建设、家庭家教家风建设等方面开展座谈交流。</w:t>
      </w: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30" w:firstLineChars="300"/>
        <w:textAlignment w:val="auto"/>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ZDVlNzkxYzQwMzMzYTdiYTI2NjBmZjQ3N2E3YmEifQ=="/>
  </w:docVars>
  <w:rsids>
    <w:rsidRoot w:val="04AC2D7C"/>
    <w:rsid w:val="04AC2D7C"/>
    <w:rsid w:val="09E82978"/>
    <w:rsid w:val="0CD76E42"/>
    <w:rsid w:val="13A8605E"/>
    <w:rsid w:val="173A4C3D"/>
    <w:rsid w:val="1B033219"/>
    <w:rsid w:val="20640626"/>
    <w:rsid w:val="20AE4CDA"/>
    <w:rsid w:val="298575B6"/>
    <w:rsid w:val="34B8139C"/>
    <w:rsid w:val="38712362"/>
    <w:rsid w:val="3DE06816"/>
    <w:rsid w:val="3FCA04D2"/>
    <w:rsid w:val="5C324E25"/>
    <w:rsid w:val="66A9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2335</Words>
  <Characters>2390</Characters>
  <Lines>0</Lines>
  <Paragraphs>0</Paragraphs>
  <TotalTime>54</TotalTime>
  <ScaleCrop>false</ScaleCrop>
  <LinksUpToDate>false</LinksUpToDate>
  <CharactersWithSpaces>2402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2023-02-09T08:48:00Z</dcterms:created>
  <dc:creator>麦麦麦大麦穗</dc:creator>
  <cp:lastModifiedBy>麦麦麦大麦穗</cp:lastModifiedBy>
  <dcterms:modified xsi:type="dcterms:W3CDTF">2024-04-29T03:03:47Z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28DCF2CCC7224422BE64B554B7F72E24</vt:lpwstr>
  </property>
</Properties>
</file>